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05" w:rsidRPr="008317CB" w:rsidRDefault="008317CB" w:rsidP="003F768D">
      <w:pPr>
        <w:pStyle w:val="a4"/>
        <w:shd w:val="clear" w:color="auto" w:fill="FFFFFF"/>
        <w:spacing w:before="0" w:beforeAutospacing="0" w:after="0" w:afterAutospacing="0" w:line="345" w:lineRule="atLeast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8317C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8317CB">
        <w:rPr>
          <w:rStyle w:val="apple-converted-space"/>
          <w:color w:val="000000"/>
          <w:sz w:val="28"/>
          <w:szCs w:val="28"/>
          <w:shd w:val="clear" w:color="auto" w:fill="FFFFFF"/>
        </w:rPr>
        <w:t>ВРЕМЯ ПРИВИВОК</w:t>
      </w:r>
    </w:p>
    <w:p w:rsidR="00067E05" w:rsidRPr="008317CB" w:rsidRDefault="00067E05" w:rsidP="0085568A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317CB">
        <w:rPr>
          <w:color w:val="000000"/>
          <w:sz w:val="28"/>
          <w:szCs w:val="28"/>
          <w:shd w:val="clear" w:color="auto" w:fill="FFFFFF"/>
        </w:rPr>
        <w:t>Грипп является одним из самых серьезных вирусных заболеваний, существующих на сегодняшний день. Ежегодно в Европе от гриппа и его осложнений умирает около 3 тысяч человек</w:t>
      </w:r>
      <w:r w:rsidRPr="008317CB">
        <w:rPr>
          <w:color w:val="000000"/>
          <w:sz w:val="28"/>
          <w:szCs w:val="28"/>
          <w:shd w:val="clear" w:color="auto" w:fill="FFFFFF"/>
        </w:rPr>
        <w:br/>
      </w:r>
      <w:r w:rsidRPr="008317CB">
        <w:rPr>
          <w:color w:val="000000"/>
          <w:sz w:val="28"/>
          <w:szCs w:val="28"/>
        </w:rPr>
        <w:t> Единственной эффективной профилактикой гриппа по-прежнему остается прививка.</w:t>
      </w:r>
    </w:p>
    <w:p w:rsidR="00067E05" w:rsidRPr="008317CB" w:rsidRDefault="00067E05" w:rsidP="0085568A">
      <w:pPr>
        <w:shd w:val="clear" w:color="auto" w:fill="FFFFFF"/>
        <w:spacing w:line="345" w:lineRule="atLeast"/>
        <w:jc w:val="both"/>
        <w:rPr>
          <w:color w:val="000000"/>
          <w:sz w:val="28"/>
          <w:szCs w:val="28"/>
        </w:rPr>
      </w:pPr>
      <w:r w:rsidRPr="008317CB">
        <w:rPr>
          <w:color w:val="000000"/>
          <w:sz w:val="28"/>
          <w:szCs w:val="28"/>
        </w:rPr>
        <w:t>На сегодняшний день эффективность вакцинации от гриппа очень высока — она составляет более 90%.</w:t>
      </w:r>
    </w:p>
    <w:p w:rsidR="00067E05" w:rsidRPr="008317CB" w:rsidRDefault="00067E05" w:rsidP="0085568A">
      <w:pPr>
        <w:jc w:val="both"/>
        <w:rPr>
          <w:color w:val="000000"/>
          <w:sz w:val="28"/>
          <w:szCs w:val="28"/>
        </w:rPr>
      </w:pPr>
      <w:r w:rsidRPr="008317CB">
        <w:rPr>
          <w:color w:val="000000"/>
          <w:sz w:val="28"/>
          <w:szCs w:val="28"/>
          <w:shd w:val="clear" w:color="auto" w:fill="FFFFFF"/>
        </w:rPr>
        <w:t>Вакцина начинает «работать» в течение двух-трех недель после прививки, и ее эффект длится в течение года.   В группу риска традиционно относят детей грудного возраста; людей пожилого возраста; людей с хроническими заболеваниями, а также лиц, имеющих большое количество контактов в силу своей профессиональной занятости (учители, врачи</w:t>
      </w:r>
      <w:r w:rsidRPr="008317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317CB">
        <w:rPr>
          <w:sz w:val="28"/>
          <w:szCs w:val="28"/>
        </w:rPr>
        <w:t>и т. д.</w:t>
      </w:r>
      <w:r w:rsidRPr="008317CB">
        <w:rPr>
          <w:color w:val="000000"/>
          <w:sz w:val="28"/>
          <w:szCs w:val="28"/>
          <w:shd w:val="clear" w:color="auto" w:fill="FFFFFF"/>
        </w:rPr>
        <w:t>)</w:t>
      </w:r>
    </w:p>
    <w:p w:rsidR="00067E05" w:rsidRPr="008317CB" w:rsidRDefault="00067E05" w:rsidP="0085568A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317CB">
        <w:rPr>
          <w:color w:val="000000"/>
          <w:sz w:val="28"/>
          <w:szCs w:val="28"/>
        </w:rPr>
        <w:t xml:space="preserve"> Вакцинация от гриппа помогает только от гриппа. Существует информация, что прививка от гриппа имеет эффективность в отношении еще примерно 30% респираторных вирусов, но помним и о том, что в среднем в популяции циркулирует одновременно около полутора тысяч различных вирусов. </w:t>
      </w:r>
      <w:r w:rsidRPr="008317CB">
        <w:rPr>
          <w:rStyle w:val="apple-converted-space"/>
          <w:color w:val="000000"/>
          <w:sz w:val="28"/>
          <w:szCs w:val="28"/>
        </w:rPr>
        <w:t> </w:t>
      </w:r>
      <w:r w:rsidRPr="008317CB">
        <w:rPr>
          <w:color w:val="000000"/>
          <w:sz w:val="28"/>
          <w:szCs w:val="28"/>
        </w:rPr>
        <w:t>Даже если человек, привитый от гриппа, заболевает, то, во-первых, сама болезнь протекает в более легкой форме, во-вторых, количество осложнений меньше в десятки раз! А ведь грипп очень страшен именно своими осложнениями.</w:t>
      </w:r>
    </w:p>
    <w:p w:rsidR="00896F90" w:rsidRDefault="00067E05" w:rsidP="0085568A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  <w:r w:rsidRPr="008317CB">
        <w:rPr>
          <w:color w:val="000000"/>
          <w:sz w:val="28"/>
          <w:szCs w:val="28"/>
        </w:rPr>
        <w:t>Эпидемия гриппа чаще всего развивается в конце января — начале февраля, привиться нужно до конца декабря. Самый высокий риск заболеть — это осень и конец зимы — начало весны, поэтому затягивать не стоит.</w:t>
      </w:r>
      <w:r w:rsidR="00896F90">
        <w:rPr>
          <w:color w:val="000000"/>
          <w:sz w:val="28"/>
          <w:szCs w:val="28"/>
        </w:rPr>
        <w:t xml:space="preserve"> </w:t>
      </w:r>
      <w:r w:rsidR="00896F90" w:rsidRPr="00A27157">
        <w:rPr>
          <w:sz w:val="28"/>
          <w:szCs w:val="28"/>
        </w:rPr>
        <w:t>Чтобы защитить население района от заболевания гриппом, с октября нач</w:t>
      </w:r>
      <w:r w:rsidR="00896F90">
        <w:rPr>
          <w:sz w:val="28"/>
          <w:szCs w:val="28"/>
        </w:rPr>
        <w:t>а</w:t>
      </w:r>
      <w:r w:rsidR="00896F90" w:rsidRPr="00A27157">
        <w:rPr>
          <w:sz w:val="28"/>
          <w:szCs w:val="28"/>
        </w:rPr>
        <w:t>т</w:t>
      </w:r>
      <w:r w:rsidR="00896F90">
        <w:rPr>
          <w:sz w:val="28"/>
          <w:szCs w:val="28"/>
        </w:rPr>
        <w:t>а</w:t>
      </w:r>
      <w:r w:rsidR="00896F90" w:rsidRPr="00A27157">
        <w:rPr>
          <w:sz w:val="28"/>
          <w:szCs w:val="28"/>
        </w:rPr>
        <w:t xml:space="preserve"> вакцинация против гриппа в медицинских учреждениях района. Каждый </w:t>
      </w:r>
      <w:proofErr w:type="gramStart"/>
      <w:r w:rsidR="00896F90" w:rsidRPr="00A27157">
        <w:rPr>
          <w:sz w:val="28"/>
          <w:szCs w:val="28"/>
        </w:rPr>
        <w:t>желающий  может</w:t>
      </w:r>
      <w:proofErr w:type="gramEnd"/>
      <w:r w:rsidR="00896F90" w:rsidRPr="00A27157">
        <w:rPr>
          <w:sz w:val="28"/>
          <w:szCs w:val="28"/>
        </w:rPr>
        <w:t xml:space="preserve"> сделать прививку в  медучреждении по месту жительства. </w:t>
      </w:r>
    </w:p>
    <w:p w:rsidR="00896F90" w:rsidRDefault="00896F90" w:rsidP="0085568A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sz w:val="28"/>
          <w:szCs w:val="28"/>
        </w:rPr>
      </w:pPr>
    </w:p>
    <w:p w:rsidR="00067E05" w:rsidRPr="008317CB" w:rsidRDefault="00067E05" w:rsidP="0085568A">
      <w:pPr>
        <w:pStyle w:val="a4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317CB">
        <w:rPr>
          <w:color w:val="000000"/>
          <w:sz w:val="28"/>
          <w:szCs w:val="28"/>
        </w:rPr>
        <w:t>Осень на</w:t>
      </w:r>
      <w:r w:rsidR="00896F90">
        <w:rPr>
          <w:color w:val="000000"/>
          <w:sz w:val="28"/>
          <w:szCs w:val="28"/>
        </w:rPr>
        <w:t>ступила</w:t>
      </w:r>
      <w:bookmarkStart w:id="0" w:name="_GoBack"/>
      <w:bookmarkEnd w:id="0"/>
      <w:r w:rsidRPr="008317CB">
        <w:rPr>
          <w:color w:val="000000"/>
          <w:sz w:val="28"/>
          <w:szCs w:val="28"/>
        </w:rPr>
        <w:t xml:space="preserve">, вакцина появилась — идем и прививаемся!      </w:t>
      </w:r>
    </w:p>
    <w:p w:rsidR="00067E05" w:rsidRPr="008317CB" w:rsidRDefault="00067E05" w:rsidP="003F768D">
      <w:pPr>
        <w:pStyle w:val="a4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8"/>
          <w:szCs w:val="28"/>
        </w:rPr>
      </w:pPr>
      <w:r w:rsidRPr="008317CB">
        <w:rPr>
          <w:rFonts w:ascii="Arial" w:hAnsi="Arial" w:cs="Arial"/>
          <w:color w:val="C00000"/>
          <w:sz w:val="28"/>
          <w:szCs w:val="28"/>
        </w:rPr>
        <w:t xml:space="preserve">                                                            </w:t>
      </w:r>
      <w:r w:rsidRPr="008317CB">
        <w:rPr>
          <w:rFonts w:ascii="Arial" w:hAnsi="Arial" w:cs="Arial"/>
          <w:color w:val="000000"/>
          <w:sz w:val="28"/>
          <w:szCs w:val="28"/>
        </w:rPr>
        <w:br/>
      </w:r>
      <w:r w:rsidRPr="008317CB">
        <w:rPr>
          <w:rFonts w:ascii="Arial" w:hAnsi="Arial" w:cs="Arial"/>
          <w:b/>
          <w:color w:val="000000"/>
          <w:sz w:val="28"/>
          <w:szCs w:val="28"/>
        </w:rPr>
        <w:br/>
      </w:r>
    </w:p>
    <w:p w:rsidR="00067E05" w:rsidRPr="008317CB" w:rsidRDefault="00067E05"/>
    <w:sectPr w:rsidR="00067E05" w:rsidRPr="008317CB" w:rsidSect="00831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68D"/>
    <w:rsid w:val="00005421"/>
    <w:rsid w:val="00067E05"/>
    <w:rsid w:val="000D4CC8"/>
    <w:rsid w:val="00164AA6"/>
    <w:rsid w:val="0028083B"/>
    <w:rsid w:val="0031180F"/>
    <w:rsid w:val="00370FDE"/>
    <w:rsid w:val="00383DA1"/>
    <w:rsid w:val="003B4B01"/>
    <w:rsid w:val="003F768D"/>
    <w:rsid w:val="00444638"/>
    <w:rsid w:val="00446DAA"/>
    <w:rsid w:val="004B4DF6"/>
    <w:rsid w:val="004E0BEE"/>
    <w:rsid w:val="005E0599"/>
    <w:rsid w:val="005F7DB7"/>
    <w:rsid w:val="00656815"/>
    <w:rsid w:val="006C29B8"/>
    <w:rsid w:val="007112F6"/>
    <w:rsid w:val="00772B03"/>
    <w:rsid w:val="008317CB"/>
    <w:rsid w:val="0085568A"/>
    <w:rsid w:val="00860632"/>
    <w:rsid w:val="00895D40"/>
    <w:rsid w:val="00896F90"/>
    <w:rsid w:val="008A5C14"/>
    <w:rsid w:val="008A6232"/>
    <w:rsid w:val="0092304A"/>
    <w:rsid w:val="00B9467D"/>
    <w:rsid w:val="00D00A87"/>
    <w:rsid w:val="00E000AB"/>
    <w:rsid w:val="00E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C3E9C7-619E-4A90-84C5-6056D007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DE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3F76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F768D"/>
    <w:rPr>
      <w:rFonts w:cs="Times New Roman"/>
      <w:b/>
      <w:bCs/>
      <w:sz w:val="27"/>
      <w:szCs w:val="27"/>
    </w:rPr>
  </w:style>
  <w:style w:type="character" w:customStyle="1" w:styleId="apple-converted-space">
    <w:name w:val="apple-converted-space"/>
    <w:uiPriority w:val="99"/>
    <w:rsid w:val="003F768D"/>
    <w:rPr>
      <w:rFonts w:cs="Times New Roman"/>
    </w:rPr>
  </w:style>
  <w:style w:type="character" w:styleId="a3">
    <w:name w:val="Hyperlink"/>
    <w:uiPriority w:val="99"/>
    <w:rsid w:val="003F768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F768D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3F768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rsid w:val="00895D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895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Admin</cp:lastModifiedBy>
  <cp:revision>25</cp:revision>
  <cp:lastPrinted>2017-10-11T08:34:00Z</cp:lastPrinted>
  <dcterms:created xsi:type="dcterms:W3CDTF">2015-10-11T06:58:00Z</dcterms:created>
  <dcterms:modified xsi:type="dcterms:W3CDTF">2024-10-10T11:44:00Z</dcterms:modified>
</cp:coreProperties>
</file>